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4C" w:rsidRPr="00AF736A" w:rsidRDefault="00AF491C">
      <w:pPr>
        <w:rPr>
          <w:rFonts w:ascii="Times New Roman" w:hAnsi="Times New Roman" w:cs="Times New Roman"/>
          <w:sz w:val="24"/>
          <w:szCs w:val="24"/>
        </w:rPr>
      </w:pPr>
      <w:r w:rsidRPr="003769DC">
        <w:rPr>
          <w:rFonts w:ascii="Times New Roman" w:hAnsi="Times New Roman" w:cs="Times New Roman"/>
          <w:sz w:val="24"/>
          <w:szCs w:val="24"/>
        </w:rPr>
        <w:t>Списки слушателей по ОП «</w:t>
      </w:r>
      <w:r w:rsidR="00AF736A">
        <w:rPr>
          <w:rFonts w:ascii="Times New Roman" w:hAnsi="Times New Roman" w:cs="Times New Roman"/>
          <w:sz w:val="24"/>
          <w:szCs w:val="24"/>
        </w:rPr>
        <w:t xml:space="preserve">Работа в табличном процессоре </w:t>
      </w:r>
      <w:r w:rsidR="00AF736A">
        <w:rPr>
          <w:rFonts w:ascii="Times New Roman" w:hAnsi="Times New Roman" w:cs="Times New Roman"/>
          <w:sz w:val="24"/>
          <w:szCs w:val="24"/>
          <w:lang w:val="en-US"/>
        </w:rPr>
        <w:t>Exel</w:t>
      </w:r>
      <w:r w:rsidR="00AF736A">
        <w:rPr>
          <w:rFonts w:ascii="Times New Roman" w:hAnsi="Times New Roman" w:cs="Times New Roman"/>
          <w:sz w:val="24"/>
          <w:szCs w:val="24"/>
        </w:rPr>
        <w:t>»</w:t>
      </w:r>
    </w:p>
    <w:p w:rsidR="00AF491C" w:rsidRDefault="00AF491C"/>
    <w:tbl>
      <w:tblPr>
        <w:tblStyle w:val="a3"/>
        <w:tblW w:w="0" w:type="auto"/>
        <w:tblInd w:w="57" w:type="dxa"/>
        <w:tblLook w:val="04A0"/>
      </w:tblPr>
      <w:tblGrid>
        <w:gridCol w:w="902"/>
        <w:gridCol w:w="1602"/>
        <w:gridCol w:w="3926"/>
        <w:gridCol w:w="3084"/>
      </w:tblGrid>
      <w:tr w:rsidR="00AF491C" w:rsidTr="00823FB5">
        <w:tc>
          <w:tcPr>
            <w:tcW w:w="902" w:type="dxa"/>
          </w:tcPr>
          <w:p w:rsidR="00AF491C" w:rsidRPr="00AF491C" w:rsidRDefault="00AF491C" w:rsidP="00AF491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1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49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49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49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02" w:type="dxa"/>
          </w:tcPr>
          <w:p w:rsidR="00AF491C" w:rsidRPr="00AF491C" w:rsidRDefault="00AF491C" w:rsidP="00AF491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1C">
              <w:rPr>
                <w:rFonts w:ascii="Times New Roman" w:hAnsi="Times New Roman" w:cs="Times New Roman"/>
                <w:sz w:val="24"/>
                <w:szCs w:val="24"/>
              </w:rPr>
              <w:t>№ОУ</w:t>
            </w:r>
          </w:p>
        </w:tc>
        <w:tc>
          <w:tcPr>
            <w:tcW w:w="3926" w:type="dxa"/>
          </w:tcPr>
          <w:p w:rsidR="00AF491C" w:rsidRPr="00AF491C" w:rsidRDefault="00AF491C" w:rsidP="00AF491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1C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084" w:type="dxa"/>
          </w:tcPr>
          <w:p w:rsidR="00AF491C" w:rsidRPr="00AF491C" w:rsidRDefault="00AF491C" w:rsidP="00AF491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91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AF491C" w:rsidTr="00823FB5">
        <w:tc>
          <w:tcPr>
            <w:tcW w:w="902" w:type="dxa"/>
          </w:tcPr>
          <w:p w:rsidR="00AF491C" w:rsidRPr="003769DC" w:rsidRDefault="00AF491C" w:rsidP="003769DC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AF491C" w:rsidRPr="003769DC" w:rsidRDefault="00AF491C" w:rsidP="003769D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ДОУ №1</w:t>
            </w:r>
          </w:p>
        </w:tc>
        <w:tc>
          <w:tcPr>
            <w:tcW w:w="3926" w:type="dxa"/>
            <w:vAlign w:val="center"/>
          </w:tcPr>
          <w:p w:rsidR="00AF491C" w:rsidRPr="003769DC" w:rsidRDefault="00AF49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Вечерина</w:t>
            </w:r>
            <w:proofErr w:type="spellEnd"/>
            <w:r w:rsidRPr="00376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084" w:type="dxa"/>
          </w:tcPr>
          <w:p w:rsidR="00AF491C" w:rsidRPr="003769DC" w:rsidRDefault="00144A31" w:rsidP="003769D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F491C" w:rsidTr="00823FB5">
        <w:tc>
          <w:tcPr>
            <w:tcW w:w="902" w:type="dxa"/>
          </w:tcPr>
          <w:p w:rsidR="00AF491C" w:rsidRPr="003769DC" w:rsidRDefault="00AF491C" w:rsidP="003769DC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AF491C" w:rsidRPr="003769DC" w:rsidRDefault="00AF491C" w:rsidP="003769D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ДОУ №4</w:t>
            </w:r>
          </w:p>
        </w:tc>
        <w:tc>
          <w:tcPr>
            <w:tcW w:w="3926" w:type="dxa"/>
            <w:vAlign w:val="center"/>
          </w:tcPr>
          <w:p w:rsidR="00AF491C" w:rsidRPr="003769DC" w:rsidRDefault="00AF49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Герасимова Анна Валерьевна</w:t>
            </w:r>
          </w:p>
        </w:tc>
        <w:tc>
          <w:tcPr>
            <w:tcW w:w="3084" w:type="dxa"/>
          </w:tcPr>
          <w:p w:rsidR="00AF491C" w:rsidRPr="003769DC" w:rsidRDefault="00144A31" w:rsidP="003769D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зам. заведующего по УВР</w:t>
            </w:r>
          </w:p>
        </w:tc>
      </w:tr>
      <w:tr w:rsidR="00AF491C" w:rsidTr="00823FB5">
        <w:tc>
          <w:tcPr>
            <w:tcW w:w="902" w:type="dxa"/>
          </w:tcPr>
          <w:p w:rsidR="00AF491C" w:rsidRPr="003769DC" w:rsidRDefault="00AF491C" w:rsidP="003769DC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AF491C" w:rsidRPr="003769DC" w:rsidRDefault="00AF491C" w:rsidP="003769D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ГОУ №14</w:t>
            </w:r>
          </w:p>
        </w:tc>
        <w:tc>
          <w:tcPr>
            <w:tcW w:w="3926" w:type="dxa"/>
          </w:tcPr>
          <w:p w:rsidR="00AF491C" w:rsidRPr="003769DC" w:rsidRDefault="00823FB5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Широкова Светлана Владимировна</w:t>
            </w:r>
          </w:p>
        </w:tc>
        <w:tc>
          <w:tcPr>
            <w:tcW w:w="3084" w:type="dxa"/>
          </w:tcPr>
          <w:p w:rsidR="00AF491C" w:rsidRPr="003769DC" w:rsidRDefault="00B557AD" w:rsidP="003769D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</w:tr>
      <w:tr w:rsidR="00AF491C" w:rsidTr="00823FB5">
        <w:tc>
          <w:tcPr>
            <w:tcW w:w="902" w:type="dxa"/>
          </w:tcPr>
          <w:p w:rsidR="00AF491C" w:rsidRPr="003769DC" w:rsidRDefault="00AF491C" w:rsidP="003769DC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AF491C" w:rsidRPr="003769DC" w:rsidRDefault="00AF491C" w:rsidP="003769D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ДОУ №36</w:t>
            </w:r>
          </w:p>
        </w:tc>
        <w:tc>
          <w:tcPr>
            <w:tcW w:w="3926" w:type="dxa"/>
          </w:tcPr>
          <w:p w:rsidR="00AF491C" w:rsidRPr="003769DC" w:rsidRDefault="00AF491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Кислицина</w:t>
            </w:r>
            <w:proofErr w:type="spellEnd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3084" w:type="dxa"/>
          </w:tcPr>
          <w:p w:rsidR="00AF491C" w:rsidRPr="003769DC" w:rsidRDefault="00144A31" w:rsidP="003769D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</w:tr>
      <w:tr w:rsidR="00AF491C" w:rsidTr="00823FB5">
        <w:tc>
          <w:tcPr>
            <w:tcW w:w="902" w:type="dxa"/>
          </w:tcPr>
          <w:p w:rsidR="00AF491C" w:rsidRPr="003769DC" w:rsidRDefault="00AF491C" w:rsidP="003769DC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AF491C" w:rsidRPr="003769DC" w:rsidRDefault="00AF491C" w:rsidP="003769D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ДОУ №36</w:t>
            </w:r>
          </w:p>
        </w:tc>
        <w:tc>
          <w:tcPr>
            <w:tcW w:w="3926" w:type="dxa"/>
          </w:tcPr>
          <w:p w:rsidR="00AF491C" w:rsidRPr="003769DC" w:rsidRDefault="00AF491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Красикова Анна Александровна</w:t>
            </w:r>
          </w:p>
        </w:tc>
        <w:tc>
          <w:tcPr>
            <w:tcW w:w="3084" w:type="dxa"/>
          </w:tcPr>
          <w:p w:rsidR="00AF491C" w:rsidRPr="003769DC" w:rsidRDefault="00144A31" w:rsidP="003769D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AF491C" w:rsidTr="00823FB5">
        <w:tc>
          <w:tcPr>
            <w:tcW w:w="902" w:type="dxa"/>
          </w:tcPr>
          <w:p w:rsidR="00AF491C" w:rsidRPr="003769DC" w:rsidRDefault="00AF491C" w:rsidP="003769DC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AF491C" w:rsidRPr="003769DC" w:rsidRDefault="00144A31" w:rsidP="003769D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ДОУ №128</w:t>
            </w:r>
          </w:p>
        </w:tc>
        <w:tc>
          <w:tcPr>
            <w:tcW w:w="3926" w:type="dxa"/>
          </w:tcPr>
          <w:p w:rsidR="00AF491C" w:rsidRPr="003769DC" w:rsidRDefault="00144A3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Петрова Ольга Валентиновна</w:t>
            </w:r>
          </w:p>
        </w:tc>
        <w:tc>
          <w:tcPr>
            <w:tcW w:w="3084" w:type="dxa"/>
          </w:tcPr>
          <w:p w:rsidR="00AF491C" w:rsidRPr="003769DC" w:rsidRDefault="00144A31" w:rsidP="003769D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F491C" w:rsidTr="00823FB5">
        <w:tc>
          <w:tcPr>
            <w:tcW w:w="902" w:type="dxa"/>
          </w:tcPr>
          <w:p w:rsidR="00AF491C" w:rsidRPr="003769DC" w:rsidRDefault="00AF491C" w:rsidP="003769DC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AF491C" w:rsidRPr="003769DC" w:rsidRDefault="00144A31" w:rsidP="003769D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ДОУ №128</w:t>
            </w:r>
          </w:p>
        </w:tc>
        <w:tc>
          <w:tcPr>
            <w:tcW w:w="3926" w:type="dxa"/>
          </w:tcPr>
          <w:p w:rsidR="00AF491C" w:rsidRPr="003769DC" w:rsidRDefault="00144A3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Полякова Алёна Владимировна</w:t>
            </w:r>
          </w:p>
        </w:tc>
        <w:tc>
          <w:tcPr>
            <w:tcW w:w="3084" w:type="dxa"/>
          </w:tcPr>
          <w:p w:rsidR="00AF491C" w:rsidRPr="003769DC" w:rsidRDefault="00144A31" w:rsidP="003769D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44A31" w:rsidTr="00823FB5">
        <w:tc>
          <w:tcPr>
            <w:tcW w:w="902" w:type="dxa"/>
          </w:tcPr>
          <w:p w:rsidR="00144A31" w:rsidRPr="003769DC" w:rsidRDefault="00144A31" w:rsidP="003769DC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144A31" w:rsidRPr="003769DC" w:rsidRDefault="00144A31" w:rsidP="003769D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ДОУ №130</w:t>
            </w:r>
          </w:p>
        </w:tc>
        <w:tc>
          <w:tcPr>
            <w:tcW w:w="3926" w:type="dxa"/>
          </w:tcPr>
          <w:p w:rsidR="00144A31" w:rsidRPr="003769DC" w:rsidRDefault="00144A3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Муштакова</w:t>
            </w:r>
            <w:proofErr w:type="spellEnd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Артемьевна</w:t>
            </w:r>
            <w:proofErr w:type="spellEnd"/>
          </w:p>
        </w:tc>
        <w:tc>
          <w:tcPr>
            <w:tcW w:w="3084" w:type="dxa"/>
          </w:tcPr>
          <w:p w:rsidR="00144A31" w:rsidRPr="003769DC" w:rsidRDefault="00144A31" w:rsidP="003769D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зам. заведующего по УВР</w:t>
            </w:r>
          </w:p>
        </w:tc>
      </w:tr>
      <w:tr w:rsidR="00144A31" w:rsidTr="00823FB5">
        <w:tc>
          <w:tcPr>
            <w:tcW w:w="902" w:type="dxa"/>
          </w:tcPr>
          <w:p w:rsidR="00144A31" w:rsidRPr="003769DC" w:rsidRDefault="00144A31" w:rsidP="003769DC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144A31" w:rsidRPr="003769DC" w:rsidRDefault="00144A31" w:rsidP="003769D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ГОУ №458</w:t>
            </w:r>
          </w:p>
        </w:tc>
        <w:tc>
          <w:tcPr>
            <w:tcW w:w="3926" w:type="dxa"/>
          </w:tcPr>
          <w:p w:rsidR="00144A31" w:rsidRPr="003769DC" w:rsidRDefault="00144A3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Саттарова</w:t>
            </w:r>
            <w:proofErr w:type="spellEnd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 xml:space="preserve"> Ольга Маратовна</w:t>
            </w:r>
          </w:p>
        </w:tc>
        <w:tc>
          <w:tcPr>
            <w:tcW w:w="3084" w:type="dxa"/>
          </w:tcPr>
          <w:p w:rsidR="00144A31" w:rsidRPr="003769DC" w:rsidRDefault="00144A31" w:rsidP="003769D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44A31" w:rsidTr="00823FB5">
        <w:tc>
          <w:tcPr>
            <w:tcW w:w="902" w:type="dxa"/>
          </w:tcPr>
          <w:p w:rsidR="00144A31" w:rsidRPr="003769DC" w:rsidRDefault="00144A31" w:rsidP="003769DC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144A31" w:rsidRPr="003769DC" w:rsidRDefault="00144A31" w:rsidP="003769D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ЛДТЮ</w:t>
            </w:r>
          </w:p>
        </w:tc>
        <w:tc>
          <w:tcPr>
            <w:tcW w:w="3926" w:type="dxa"/>
          </w:tcPr>
          <w:p w:rsidR="00144A31" w:rsidRPr="003769DC" w:rsidRDefault="00144A3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Градова</w:t>
            </w:r>
            <w:proofErr w:type="spellEnd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Сауловна</w:t>
            </w:r>
            <w:proofErr w:type="spellEnd"/>
          </w:p>
        </w:tc>
        <w:tc>
          <w:tcPr>
            <w:tcW w:w="3084" w:type="dxa"/>
          </w:tcPr>
          <w:p w:rsidR="00144A31" w:rsidRPr="003769DC" w:rsidRDefault="00144A31" w:rsidP="003769D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144A31" w:rsidTr="00823FB5">
        <w:tc>
          <w:tcPr>
            <w:tcW w:w="902" w:type="dxa"/>
          </w:tcPr>
          <w:p w:rsidR="00144A31" w:rsidRPr="003769DC" w:rsidRDefault="00144A31" w:rsidP="003769DC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144A31" w:rsidRPr="003769DC" w:rsidRDefault="00144A31" w:rsidP="003769D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ЛДТЮ</w:t>
            </w:r>
          </w:p>
        </w:tc>
        <w:tc>
          <w:tcPr>
            <w:tcW w:w="3926" w:type="dxa"/>
          </w:tcPr>
          <w:p w:rsidR="00144A31" w:rsidRPr="003769DC" w:rsidRDefault="00144A3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Зинченко Денис Владимирович</w:t>
            </w:r>
          </w:p>
        </w:tc>
        <w:tc>
          <w:tcPr>
            <w:tcW w:w="3084" w:type="dxa"/>
          </w:tcPr>
          <w:p w:rsidR="00144A31" w:rsidRPr="003769DC" w:rsidRDefault="00144A31" w:rsidP="003769D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144A31" w:rsidTr="00823FB5">
        <w:tc>
          <w:tcPr>
            <w:tcW w:w="902" w:type="dxa"/>
          </w:tcPr>
          <w:p w:rsidR="00144A31" w:rsidRPr="003769DC" w:rsidRDefault="00144A31" w:rsidP="003769DC">
            <w:pPr>
              <w:pStyle w:val="a4"/>
              <w:numPr>
                <w:ilvl w:val="0"/>
                <w:numId w:val="1"/>
              </w:numPr>
              <w:ind w:left="52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144A31" w:rsidRPr="003769DC" w:rsidRDefault="00144A31" w:rsidP="003769DC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«Театральная семья»</w:t>
            </w:r>
          </w:p>
        </w:tc>
        <w:tc>
          <w:tcPr>
            <w:tcW w:w="3926" w:type="dxa"/>
          </w:tcPr>
          <w:p w:rsidR="00144A31" w:rsidRPr="003769DC" w:rsidRDefault="00144A3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Колясева</w:t>
            </w:r>
            <w:proofErr w:type="spellEnd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3084" w:type="dxa"/>
          </w:tcPr>
          <w:p w:rsidR="00144A31" w:rsidRPr="003769DC" w:rsidRDefault="00144A31" w:rsidP="003769DC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педагог дополнит</w:t>
            </w:r>
            <w:proofErr w:type="gramStart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769DC">
              <w:rPr>
                <w:rFonts w:ascii="Times New Roman" w:hAnsi="Times New Roman" w:cs="Times New Roman"/>
                <w:sz w:val="24"/>
                <w:szCs w:val="24"/>
              </w:rPr>
              <w:t>бразов</w:t>
            </w:r>
          </w:p>
        </w:tc>
      </w:tr>
    </w:tbl>
    <w:p w:rsidR="00AF491C" w:rsidRDefault="00AF491C"/>
    <w:p w:rsidR="00AF491C" w:rsidRDefault="00AF491C"/>
    <w:p w:rsidR="00AF491C" w:rsidRDefault="00AF491C"/>
    <w:sectPr w:rsidR="00AF491C" w:rsidSect="0020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4E70"/>
    <w:multiLevelType w:val="hybridMultilevel"/>
    <w:tmpl w:val="C6D67186"/>
    <w:lvl w:ilvl="0" w:tplc="C71E79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491C"/>
    <w:rsid w:val="00144A31"/>
    <w:rsid w:val="0016601C"/>
    <w:rsid w:val="00183CD4"/>
    <w:rsid w:val="00201A4C"/>
    <w:rsid w:val="003769DC"/>
    <w:rsid w:val="00823FB5"/>
    <w:rsid w:val="00862F16"/>
    <w:rsid w:val="00AF491C"/>
    <w:rsid w:val="00AF736A"/>
    <w:rsid w:val="00B557AD"/>
    <w:rsid w:val="00DD0063"/>
    <w:rsid w:val="00EF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9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69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3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3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m-i-v</dc:creator>
  <cp:lastModifiedBy>m-i-v</cp:lastModifiedBy>
  <cp:revision>5</cp:revision>
  <dcterms:created xsi:type="dcterms:W3CDTF">2017-02-14T07:52:00Z</dcterms:created>
  <dcterms:modified xsi:type="dcterms:W3CDTF">2017-02-17T13:15:00Z</dcterms:modified>
</cp:coreProperties>
</file>